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8CAF4" w14:textId="77777777" w:rsidR="0009290C" w:rsidRPr="00565EAE" w:rsidRDefault="00C83262" w:rsidP="0009290C">
      <w:pPr>
        <w:jc w:val="center"/>
        <w:rPr>
          <w:b/>
        </w:rPr>
      </w:pPr>
      <w:r w:rsidRPr="00565EAE">
        <w:rPr>
          <w:b/>
        </w:rPr>
        <w:t xml:space="preserve">TANTÁRGYI </w:t>
      </w:r>
      <w:r w:rsidR="00327A7B">
        <w:rPr>
          <w:b/>
        </w:rPr>
        <w:t>TEMATIKA</w:t>
      </w:r>
    </w:p>
    <w:tbl>
      <w:tblPr>
        <w:tblW w:w="9670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35"/>
        <w:gridCol w:w="4835"/>
      </w:tblGrid>
      <w:tr w:rsidR="00153594" w:rsidRPr="00565EAE" w14:paraId="4A0B56A9" w14:textId="77777777" w:rsidTr="00C750E8">
        <w:tc>
          <w:tcPr>
            <w:tcW w:w="4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ECF07" w14:textId="77777777" w:rsidR="00153594" w:rsidRPr="00565EAE" w:rsidRDefault="00153594" w:rsidP="00C750E8">
            <w:pPr>
              <w:spacing w:after="0" w:line="240" w:lineRule="auto"/>
              <w:rPr>
                <w:b/>
              </w:rPr>
            </w:pPr>
            <w:r w:rsidRPr="00565EAE">
              <w:rPr>
                <w:b/>
              </w:rPr>
              <w:t>Tantárgy neve:</w:t>
            </w:r>
          </w:p>
          <w:p w14:paraId="03C917F6" w14:textId="77777777" w:rsidR="00153594" w:rsidRPr="00565EAE" w:rsidRDefault="00A969F0" w:rsidP="00AC03D7">
            <w:pPr>
              <w:spacing w:after="0" w:line="240" w:lineRule="auto"/>
            </w:pPr>
            <w:r>
              <w:t>Nemzetközi etikett és protokoll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8F8BB" w14:textId="77777777" w:rsidR="00153594" w:rsidRPr="00565EAE" w:rsidRDefault="00153594" w:rsidP="00C750E8">
            <w:pPr>
              <w:spacing w:after="0" w:line="240" w:lineRule="auto"/>
            </w:pPr>
            <w:r w:rsidRPr="00565EAE">
              <w:rPr>
                <w:b/>
              </w:rPr>
              <w:t>Tantárgy Neptun kódja:</w:t>
            </w:r>
            <w:r w:rsidRPr="00565EAE">
              <w:t xml:space="preserve"> </w:t>
            </w:r>
            <w:r w:rsidR="0094641D">
              <w:t>GTE</w:t>
            </w:r>
            <w:r w:rsidR="00A969F0">
              <w:t>HE1221B</w:t>
            </w:r>
          </w:p>
          <w:p w14:paraId="715AF8E5" w14:textId="77777777" w:rsidR="00153594" w:rsidRPr="00565EAE" w:rsidRDefault="00153594" w:rsidP="003B72D2">
            <w:pPr>
              <w:spacing w:after="0" w:line="240" w:lineRule="auto"/>
            </w:pPr>
            <w:r w:rsidRPr="00565EAE">
              <w:rPr>
                <w:b/>
              </w:rPr>
              <w:t>Tárgyfelelős intézet:</w:t>
            </w:r>
            <w:r w:rsidRPr="00565EAE">
              <w:t xml:space="preserve"> </w:t>
            </w:r>
            <w:r w:rsidR="00C36084" w:rsidRPr="00565EAE">
              <w:t>Világ- és Regionális Gazdaságtan Intézet</w:t>
            </w:r>
          </w:p>
        </w:tc>
      </w:tr>
      <w:tr w:rsidR="00153594" w:rsidRPr="00565EAE" w14:paraId="02BC49C7" w14:textId="77777777" w:rsidTr="00C750E8">
        <w:tc>
          <w:tcPr>
            <w:tcW w:w="4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879C5" w14:textId="77777777" w:rsidR="00153594" w:rsidRPr="00565EAE" w:rsidRDefault="00153594" w:rsidP="00C750E8">
            <w:pPr>
              <w:spacing w:after="0" w:line="240" w:lineRule="auto"/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45561" w14:textId="77777777" w:rsidR="00153594" w:rsidRPr="00565EAE" w:rsidRDefault="00153594" w:rsidP="003B72D2">
            <w:pPr>
              <w:spacing w:after="0" w:line="240" w:lineRule="auto"/>
            </w:pPr>
            <w:r w:rsidRPr="00565EAE">
              <w:rPr>
                <w:b/>
              </w:rPr>
              <w:t>Tantárgyelem:</w:t>
            </w:r>
            <w:r w:rsidRPr="00565EAE">
              <w:t xml:space="preserve"> kötelező</w:t>
            </w:r>
          </w:p>
        </w:tc>
      </w:tr>
      <w:tr w:rsidR="00153594" w:rsidRPr="00565EAE" w14:paraId="65BC3445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6FB1D" w14:textId="77777777" w:rsidR="00153594" w:rsidRPr="00565EAE" w:rsidRDefault="00153594" w:rsidP="001745E0">
            <w:pPr>
              <w:spacing w:after="0" w:line="240" w:lineRule="auto"/>
            </w:pPr>
            <w:r w:rsidRPr="00565EAE">
              <w:rPr>
                <w:b/>
              </w:rPr>
              <w:t>Tárgyfelelős:</w:t>
            </w:r>
            <w:r w:rsidRPr="00565EAE">
              <w:t xml:space="preserve"> </w:t>
            </w:r>
            <w:r w:rsidR="001745E0">
              <w:t>Dr. Lipták Katalin</w:t>
            </w:r>
            <w:r w:rsidR="003B72D2" w:rsidRPr="00565EAE">
              <w:t xml:space="preserve"> Ph.D </w:t>
            </w:r>
            <w:r w:rsidR="00C16703">
              <w:rPr>
                <w:bCs/>
              </w:rPr>
              <w:t>egyetemi docens</w:t>
            </w:r>
          </w:p>
        </w:tc>
      </w:tr>
      <w:tr w:rsidR="00153594" w:rsidRPr="00565EAE" w14:paraId="031DFB5C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E1666" w14:textId="556D7C9F" w:rsidR="00153594" w:rsidRPr="00565EAE" w:rsidRDefault="00153594" w:rsidP="00010194">
            <w:pPr>
              <w:spacing w:after="0" w:line="240" w:lineRule="auto"/>
              <w:rPr>
                <w:bCs/>
              </w:rPr>
            </w:pPr>
            <w:r w:rsidRPr="00565EAE">
              <w:rPr>
                <w:b/>
              </w:rPr>
              <w:t>Közreműködő oktató(k):</w:t>
            </w:r>
            <w:r w:rsidRPr="00565EAE">
              <w:t xml:space="preserve"> </w:t>
            </w:r>
            <w:r w:rsidR="00C61BA7">
              <w:rPr>
                <w:bCs/>
              </w:rPr>
              <w:t xml:space="preserve"> </w:t>
            </w:r>
            <w:r w:rsidR="0068518F">
              <w:rPr>
                <w:bCs/>
              </w:rPr>
              <w:t>Dr. Kiss Zsuzsanna PhD. adjunktus</w:t>
            </w:r>
          </w:p>
        </w:tc>
      </w:tr>
      <w:tr w:rsidR="00153594" w:rsidRPr="00565EAE" w14:paraId="560446AE" w14:textId="77777777" w:rsidTr="00C750E8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0A3A9" w14:textId="77777777" w:rsidR="00153594" w:rsidRPr="00565EAE" w:rsidRDefault="00153594" w:rsidP="00A969F0">
            <w:pPr>
              <w:spacing w:after="0" w:line="240" w:lineRule="auto"/>
            </w:pPr>
            <w:r w:rsidRPr="00565EAE">
              <w:rPr>
                <w:b/>
              </w:rPr>
              <w:t xml:space="preserve">Javasolt félév: </w:t>
            </w:r>
            <w:r w:rsidR="004754CF">
              <w:t xml:space="preserve"> </w:t>
            </w:r>
            <w:r w:rsidR="00A969F0">
              <w:t>5Ő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344D4" w14:textId="77777777" w:rsidR="00153594" w:rsidRPr="00565EAE" w:rsidRDefault="00153594" w:rsidP="0094641D">
            <w:pPr>
              <w:spacing w:after="0" w:line="240" w:lineRule="auto"/>
            </w:pPr>
            <w:r w:rsidRPr="00565EAE">
              <w:rPr>
                <w:b/>
              </w:rPr>
              <w:t>Előfeltétel:</w:t>
            </w:r>
            <w:r w:rsidRPr="00565EAE">
              <w:t xml:space="preserve"> </w:t>
            </w:r>
          </w:p>
        </w:tc>
      </w:tr>
      <w:tr w:rsidR="00153594" w:rsidRPr="00565EAE" w14:paraId="52B13DF3" w14:textId="77777777" w:rsidTr="00C750E8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85248" w14:textId="77777777" w:rsidR="00153594" w:rsidRPr="00565EAE" w:rsidRDefault="00153594" w:rsidP="00A969F0">
            <w:pPr>
              <w:spacing w:after="0" w:line="240" w:lineRule="auto"/>
            </w:pPr>
            <w:r w:rsidRPr="00565EAE">
              <w:rPr>
                <w:b/>
              </w:rPr>
              <w:t>Óraszám/hét</w:t>
            </w:r>
            <w:r w:rsidR="00A969F0">
              <w:rPr>
                <w:b/>
              </w:rPr>
              <w:t>: 1+2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8287" w14:textId="77777777" w:rsidR="00153594" w:rsidRPr="00565EAE" w:rsidRDefault="00153594" w:rsidP="00A969F0">
            <w:pPr>
              <w:spacing w:after="0" w:line="240" w:lineRule="auto"/>
            </w:pPr>
            <w:r w:rsidRPr="00565EAE">
              <w:rPr>
                <w:b/>
              </w:rPr>
              <w:t xml:space="preserve">Számonkérés módja: </w:t>
            </w:r>
            <w:r w:rsidRPr="00565EAE">
              <w:t xml:space="preserve">aláírás, </w:t>
            </w:r>
            <w:r w:rsidR="00A969F0">
              <w:t>gyakorlati jegy</w:t>
            </w:r>
          </w:p>
        </w:tc>
      </w:tr>
      <w:tr w:rsidR="00153594" w:rsidRPr="00565EAE" w14:paraId="2C2B8844" w14:textId="77777777" w:rsidTr="00C750E8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26300" w14:textId="77777777" w:rsidR="00153594" w:rsidRPr="00565EAE" w:rsidRDefault="00153594" w:rsidP="003B72D2">
            <w:pPr>
              <w:spacing w:after="0" w:line="240" w:lineRule="auto"/>
            </w:pPr>
            <w:r w:rsidRPr="00565EAE">
              <w:rPr>
                <w:b/>
              </w:rPr>
              <w:t>Kreditpont:</w:t>
            </w:r>
            <w:r w:rsidRPr="00565EAE">
              <w:t xml:space="preserve"> </w:t>
            </w:r>
            <w:r w:rsidR="00A969F0"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CDB08" w14:textId="77777777" w:rsidR="00153594" w:rsidRPr="00565EAE" w:rsidRDefault="00153594" w:rsidP="003B72D2">
            <w:pPr>
              <w:spacing w:after="0" w:line="240" w:lineRule="auto"/>
            </w:pPr>
            <w:r w:rsidRPr="00565EAE">
              <w:rPr>
                <w:b/>
              </w:rPr>
              <w:t>Munkarend:</w:t>
            </w:r>
            <w:r w:rsidRPr="00565EAE">
              <w:t xml:space="preserve"> nappali </w:t>
            </w:r>
          </w:p>
        </w:tc>
      </w:tr>
      <w:tr w:rsidR="00153594" w:rsidRPr="00565EAE" w14:paraId="08EE7C1D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761B0" w14:textId="77777777" w:rsidR="00153594" w:rsidRPr="009A4753" w:rsidRDefault="00153594" w:rsidP="00C750E8">
            <w:pPr>
              <w:spacing w:after="0" w:line="240" w:lineRule="auto"/>
              <w:rPr>
                <w:b/>
              </w:rPr>
            </w:pPr>
            <w:r w:rsidRPr="009A4753">
              <w:rPr>
                <w:b/>
              </w:rPr>
              <w:t>Tantárgy feladata és célja:</w:t>
            </w:r>
          </w:p>
          <w:p w14:paraId="250B4D45" w14:textId="77777777" w:rsidR="004317E8" w:rsidRDefault="00D47F14" w:rsidP="009D67A5">
            <w:pPr>
              <w:spacing w:after="0" w:line="240" w:lineRule="auto"/>
            </w:pPr>
            <w:r w:rsidRPr="00D47F14">
              <w:t>A tantárgy bemutatja a hétköznapi és a hivatali élet illemszabályait. Kitér a diplomáciai protokoll kérdéseire, valamint a tárgyalástechnikára, kiemelve a nemzetközi különbségeket. Az interkulturális menedzsment és kommunikáció ismeretanyagát segítségül hívva általánosan és országokra lebontva is ismerteti az etikett/protokoll kultúraközi különbségeit</w:t>
            </w:r>
            <w:r>
              <w:t>.</w:t>
            </w:r>
          </w:p>
          <w:p w14:paraId="3DA0099D" w14:textId="77777777" w:rsidR="00153594" w:rsidRPr="009A4753" w:rsidRDefault="00153594" w:rsidP="009D67A5">
            <w:pPr>
              <w:spacing w:after="0" w:line="240" w:lineRule="auto"/>
              <w:rPr>
                <w:b/>
              </w:rPr>
            </w:pPr>
            <w:r w:rsidRPr="009A4753">
              <w:rPr>
                <w:b/>
              </w:rPr>
              <w:t>Fejlesztendő kompetenciák:</w:t>
            </w:r>
          </w:p>
          <w:p w14:paraId="3F9D92B1" w14:textId="77777777" w:rsidR="00153594" w:rsidRPr="009A4753" w:rsidRDefault="00153594" w:rsidP="00C750E8">
            <w:pPr>
              <w:spacing w:after="0" w:line="240" w:lineRule="auto"/>
            </w:pPr>
            <w:r w:rsidRPr="009A4753">
              <w:rPr>
                <w:b/>
                <w:i/>
              </w:rPr>
              <w:t>tudás:</w:t>
            </w:r>
            <w:r w:rsidRPr="009A4753">
              <w:t xml:space="preserve"> </w:t>
            </w:r>
            <w:r w:rsidR="001D6964">
              <w:t>T8, T9</w:t>
            </w:r>
          </w:p>
          <w:p w14:paraId="1B117528" w14:textId="77777777" w:rsidR="00153594" w:rsidRPr="009A4753" w:rsidRDefault="00153594" w:rsidP="00C750E8">
            <w:pPr>
              <w:spacing w:after="0" w:line="240" w:lineRule="auto"/>
            </w:pPr>
            <w:r w:rsidRPr="009A4753">
              <w:rPr>
                <w:b/>
                <w:i/>
              </w:rPr>
              <w:t>képesség:</w:t>
            </w:r>
            <w:r w:rsidR="009E1B07" w:rsidRPr="009A4753">
              <w:rPr>
                <w:b/>
                <w:i/>
              </w:rPr>
              <w:t xml:space="preserve"> </w:t>
            </w:r>
            <w:r w:rsidR="001D6964">
              <w:t>K6, K8</w:t>
            </w:r>
          </w:p>
          <w:p w14:paraId="07C845BE" w14:textId="77777777" w:rsidR="00153594" w:rsidRPr="009A4753" w:rsidRDefault="00153594" w:rsidP="00C750E8">
            <w:pPr>
              <w:spacing w:after="0" w:line="240" w:lineRule="auto"/>
            </w:pPr>
            <w:r w:rsidRPr="009A4753">
              <w:rPr>
                <w:b/>
                <w:i/>
              </w:rPr>
              <w:t>attitűd:</w:t>
            </w:r>
            <w:r w:rsidRPr="009A4753">
              <w:t xml:space="preserve"> </w:t>
            </w:r>
            <w:r w:rsidR="001D6964">
              <w:t>A4</w:t>
            </w:r>
          </w:p>
          <w:p w14:paraId="29284512" w14:textId="77777777" w:rsidR="00153594" w:rsidRPr="009A4753" w:rsidRDefault="00153594" w:rsidP="001D6964">
            <w:pPr>
              <w:spacing w:after="0" w:line="240" w:lineRule="auto"/>
            </w:pPr>
            <w:r w:rsidRPr="009A4753">
              <w:rPr>
                <w:b/>
                <w:i/>
              </w:rPr>
              <w:t>autonómia és felelősség:</w:t>
            </w:r>
            <w:r w:rsidRPr="009A4753">
              <w:t xml:space="preserve"> </w:t>
            </w:r>
            <w:r w:rsidR="009E1B07" w:rsidRPr="009A4753">
              <w:t>AF</w:t>
            </w:r>
            <w:r w:rsidR="001D6964">
              <w:t>3</w:t>
            </w:r>
            <w:r w:rsidR="00520BD7">
              <w:t>, AF</w:t>
            </w:r>
            <w:r w:rsidR="001D6964">
              <w:t>4, AF7</w:t>
            </w:r>
          </w:p>
        </w:tc>
      </w:tr>
      <w:tr w:rsidR="00153594" w:rsidRPr="00565EAE" w14:paraId="119E1395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C1D55" w14:textId="77777777" w:rsidR="00153594" w:rsidRPr="00565EAE" w:rsidRDefault="00153594" w:rsidP="00C750E8">
            <w:pPr>
              <w:spacing w:after="0" w:line="240" w:lineRule="auto"/>
            </w:pPr>
            <w:r w:rsidRPr="00565EAE">
              <w:rPr>
                <w:b/>
              </w:rPr>
              <w:t>Tantárgy tematikus leírása:</w:t>
            </w:r>
          </w:p>
        </w:tc>
      </w:tr>
      <w:tr w:rsidR="00892EC5" w:rsidRPr="00565EAE" w14:paraId="0B6B271B" w14:textId="77777777" w:rsidTr="00280AA1"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4A0E" w14:textId="7FA0E9B9" w:rsidR="00B45270" w:rsidRPr="009F7553" w:rsidRDefault="00B45270" w:rsidP="00B45270">
            <w:pPr>
              <w:spacing w:after="0" w:line="240" w:lineRule="auto"/>
              <w:rPr>
                <w:b/>
              </w:rPr>
            </w:pPr>
            <w:r w:rsidRPr="00B45270">
              <w:rPr>
                <w:b/>
              </w:rPr>
              <w:t>Előadás:</w:t>
            </w:r>
          </w:p>
          <w:p w14:paraId="6568D96B" w14:textId="74FDEF8A" w:rsidR="00B45270" w:rsidRPr="00B45270" w:rsidRDefault="00B45270" w:rsidP="00B45270">
            <w:pPr>
              <w:spacing w:after="0" w:line="240" w:lineRule="auto"/>
            </w:pPr>
            <w:r w:rsidRPr="00B45270">
              <w:t>09.</w:t>
            </w:r>
            <w:r w:rsidR="008A5A2D">
              <w:t>0</w:t>
            </w:r>
            <w:r w:rsidR="005A19EC">
              <w:t>7</w:t>
            </w:r>
            <w:r w:rsidR="00286495">
              <w:t>.</w:t>
            </w:r>
            <w:r w:rsidR="00084702">
              <w:t xml:space="preserve"> </w:t>
            </w:r>
            <w:r w:rsidR="009F7553">
              <w:t xml:space="preserve">Személyiségjegyek. </w:t>
            </w:r>
            <w:r w:rsidR="00084702">
              <w:t>Viselkedéskultúra, illemtan</w:t>
            </w:r>
          </w:p>
          <w:p w14:paraId="0269D204" w14:textId="1BFD91FE" w:rsidR="00B45270" w:rsidRPr="00B45270" w:rsidRDefault="00120170" w:rsidP="00B45270">
            <w:pPr>
              <w:spacing w:after="0" w:line="240" w:lineRule="auto"/>
            </w:pPr>
            <w:r>
              <w:t>09.1</w:t>
            </w:r>
            <w:r w:rsidR="005A19EC">
              <w:t>4</w:t>
            </w:r>
            <w:r w:rsidR="00286495">
              <w:t>.</w:t>
            </w:r>
            <w:r w:rsidR="00084702">
              <w:t xml:space="preserve"> </w:t>
            </w:r>
            <w:r w:rsidR="00B45270" w:rsidRPr="00B45270">
              <w:t>Kommunikáció. Aktív odafigyelés</w:t>
            </w:r>
          </w:p>
          <w:p w14:paraId="30AA8566" w14:textId="63AA5C2B" w:rsidR="00B45270" w:rsidRPr="00B45270" w:rsidRDefault="00120170" w:rsidP="00B45270">
            <w:pPr>
              <w:spacing w:after="0" w:line="240" w:lineRule="auto"/>
            </w:pPr>
            <w:r>
              <w:t>09.2</w:t>
            </w:r>
            <w:r w:rsidR="005A19EC">
              <w:t>1</w:t>
            </w:r>
            <w:r w:rsidR="00286495">
              <w:t>.</w:t>
            </w:r>
            <w:r w:rsidR="00084702">
              <w:t xml:space="preserve"> </w:t>
            </w:r>
            <w:r w:rsidR="00B45270" w:rsidRPr="00B45270">
              <w:t>Önismeret, aktív odafigyelés</w:t>
            </w:r>
          </w:p>
          <w:p w14:paraId="18CC5866" w14:textId="7CA2B0FD" w:rsidR="00B45270" w:rsidRPr="00B45270" w:rsidRDefault="008A5A2D" w:rsidP="00B45270">
            <w:pPr>
              <w:spacing w:after="0" w:line="240" w:lineRule="auto"/>
            </w:pPr>
            <w:r>
              <w:t>09.</w:t>
            </w:r>
            <w:r w:rsidR="0068518F">
              <w:t>2</w:t>
            </w:r>
            <w:r w:rsidR="005A19EC">
              <w:t>8</w:t>
            </w:r>
            <w:r w:rsidR="00B525EE">
              <w:t>.</w:t>
            </w:r>
            <w:r w:rsidR="00084702">
              <w:t xml:space="preserve"> </w:t>
            </w:r>
            <w:r w:rsidR="00B45270" w:rsidRPr="00B45270">
              <w:t>A csoport fogalma, csoportközi kapcsolatok.</w:t>
            </w:r>
          </w:p>
          <w:p w14:paraId="72681053" w14:textId="50F013C4" w:rsidR="00B45270" w:rsidRPr="00B45270" w:rsidRDefault="00B45270" w:rsidP="00B45270">
            <w:pPr>
              <w:spacing w:after="0" w:line="240" w:lineRule="auto"/>
            </w:pPr>
            <w:r w:rsidRPr="00B45270">
              <w:t>10.</w:t>
            </w:r>
            <w:r w:rsidR="008A5A2D">
              <w:t>0</w:t>
            </w:r>
            <w:r w:rsidR="005A19EC">
              <w:t>5</w:t>
            </w:r>
            <w:r w:rsidR="00084702">
              <w:t>. A vendéglátás protokollja</w:t>
            </w:r>
          </w:p>
          <w:p w14:paraId="2476B12F" w14:textId="34334540" w:rsidR="008A5A2D" w:rsidRDefault="00120170" w:rsidP="00B45270">
            <w:pPr>
              <w:spacing w:after="0" w:line="240" w:lineRule="auto"/>
            </w:pPr>
            <w:r>
              <w:t>10.1</w:t>
            </w:r>
            <w:r w:rsidR="005A19EC">
              <w:t>2</w:t>
            </w:r>
            <w:r w:rsidR="0068518F">
              <w:t>.</w:t>
            </w:r>
            <w:r w:rsidR="00086FEE">
              <w:t xml:space="preserve"> </w:t>
            </w:r>
            <w:r w:rsidR="00084702" w:rsidRPr="00B45270">
              <w:t>Öltözködés</w:t>
            </w:r>
            <w:r w:rsidR="008A5A2D">
              <w:t>i szabályok</w:t>
            </w:r>
          </w:p>
          <w:p w14:paraId="7CF25D5A" w14:textId="42010BB5" w:rsidR="00B525EE" w:rsidRDefault="00120170" w:rsidP="00B45270">
            <w:pPr>
              <w:spacing w:after="0" w:line="240" w:lineRule="auto"/>
            </w:pPr>
            <w:r>
              <w:t>10.</w:t>
            </w:r>
            <w:r w:rsidR="005A19EC">
              <w:t>19</w:t>
            </w:r>
            <w:r w:rsidR="00B323E9">
              <w:t xml:space="preserve">. </w:t>
            </w:r>
            <w:r w:rsidR="0068518F">
              <w:t>Tárgyalástechnikai alapok</w:t>
            </w:r>
          </w:p>
          <w:p w14:paraId="78F43184" w14:textId="4D2D14F2" w:rsidR="00B525EE" w:rsidRDefault="005A19EC" w:rsidP="00B45270">
            <w:pPr>
              <w:spacing w:after="0" w:line="240" w:lineRule="auto"/>
            </w:pPr>
            <w:r>
              <w:t>10.26</w:t>
            </w:r>
            <w:r w:rsidR="008A5A2D">
              <w:t>.</w:t>
            </w:r>
            <w:r w:rsidR="00B525EE">
              <w:t xml:space="preserve"> </w:t>
            </w:r>
            <w:r w:rsidR="009F7553">
              <w:t>Tárgyalástechnika</w:t>
            </w:r>
            <w:r w:rsidR="009F7553" w:rsidRPr="00B45270">
              <w:t xml:space="preserve"> (viselkedés a tárgyalás során, non-verbális kommunikáció, kultúraközi eltérések)</w:t>
            </w:r>
            <w:r w:rsidR="009F7553">
              <w:t xml:space="preserve">. </w:t>
            </w:r>
          </w:p>
          <w:p w14:paraId="4B1C7D7A" w14:textId="27A74723" w:rsidR="00B45270" w:rsidRPr="00B45270" w:rsidRDefault="00B45270" w:rsidP="00B45270">
            <w:pPr>
              <w:spacing w:after="0" w:line="240" w:lineRule="auto"/>
            </w:pPr>
            <w:r w:rsidRPr="00B45270">
              <w:t>11.</w:t>
            </w:r>
            <w:r w:rsidR="005A19EC">
              <w:t>02</w:t>
            </w:r>
            <w:r w:rsidR="009D7F6E">
              <w:t>.</w:t>
            </w:r>
            <w:r w:rsidR="00084702">
              <w:t xml:space="preserve"> </w:t>
            </w:r>
            <w:r w:rsidR="009F7553" w:rsidRPr="00B45270">
              <w:t>Tárgyalási stratégiák külföldi partnerrel</w:t>
            </w:r>
          </w:p>
          <w:p w14:paraId="1F069A26" w14:textId="40F4EB16" w:rsidR="00B45270" w:rsidRPr="00B45270" w:rsidRDefault="00B45270" w:rsidP="00B45270">
            <w:pPr>
              <w:spacing w:after="0" w:line="240" w:lineRule="auto"/>
            </w:pPr>
            <w:r w:rsidRPr="00B45270">
              <w:t>11.</w:t>
            </w:r>
            <w:r w:rsidR="005A19EC">
              <w:t>09</w:t>
            </w:r>
            <w:r w:rsidRPr="00B45270">
              <w:t xml:space="preserve">. </w:t>
            </w:r>
            <w:r w:rsidR="009F7553" w:rsidRPr="00B45270">
              <w:t>Diplomáciai protokoll</w:t>
            </w:r>
          </w:p>
          <w:p w14:paraId="5B545BB3" w14:textId="38EC2533" w:rsidR="00B45270" w:rsidRPr="00B45270" w:rsidRDefault="00120170" w:rsidP="00B45270">
            <w:pPr>
              <w:spacing w:after="0" w:line="240" w:lineRule="auto"/>
            </w:pPr>
            <w:r>
              <w:t>11.</w:t>
            </w:r>
            <w:r w:rsidR="005A19EC">
              <w:t>16</w:t>
            </w:r>
            <w:r w:rsidR="00B45270" w:rsidRPr="00B45270">
              <w:t xml:space="preserve">. </w:t>
            </w:r>
            <w:r w:rsidR="009F7553" w:rsidRPr="00B45270">
              <w:t>Hogyan tartsunk meg jól egy előadást?</w:t>
            </w:r>
          </w:p>
          <w:p w14:paraId="0ECD32CF" w14:textId="1E1F59D2" w:rsidR="00892EC5" w:rsidRDefault="00B45270" w:rsidP="00084702">
            <w:pPr>
              <w:spacing w:after="0" w:line="240" w:lineRule="auto"/>
            </w:pPr>
            <w:r w:rsidRPr="00B45270">
              <w:t>1</w:t>
            </w:r>
            <w:r w:rsidR="005A19EC">
              <w:t>1</w:t>
            </w:r>
            <w:r w:rsidRPr="00B45270">
              <w:t>.</w:t>
            </w:r>
            <w:r w:rsidR="005A19EC">
              <w:t>23</w:t>
            </w:r>
            <w:r w:rsidRPr="00B45270">
              <w:t xml:space="preserve">. </w:t>
            </w:r>
            <w:r w:rsidR="009F7553">
              <w:t>Féléves feladatok prezentálása</w:t>
            </w:r>
          </w:p>
          <w:p w14:paraId="4E4ECF33" w14:textId="3D1A37A8" w:rsidR="009F7553" w:rsidRPr="00B45270" w:rsidRDefault="009F7553" w:rsidP="00084702">
            <w:pPr>
              <w:spacing w:after="0" w:line="240" w:lineRule="auto"/>
            </w:pPr>
            <w:r>
              <w:t>12.</w:t>
            </w:r>
            <w:r w:rsidR="008A5A2D">
              <w:t>0</w:t>
            </w:r>
            <w:r w:rsidR="005A19EC">
              <w:t>7</w:t>
            </w:r>
            <w:r>
              <w:t>. Féléves feladatok prezentálása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A50D" w14:textId="77777777" w:rsidR="009F7553" w:rsidRDefault="00B45270" w:rsidP="00B45270">
            <w:pPr>
              <w:spacing w:after="0" w:line="240" w:lineRule="auto"/>
              <w:jc w:val="both"/>
              <w:rPr>
                <w:b/>
              </w:rPr>
            </w:pPr>
            <w:r w:rsidRPr="00B45270">
              <w:rPr>
                <w:b/>
              </w:rPr>
              <w:t>Gyakorlat:</w:t>
            </w:r>
          </w:p>
          <w:p w14:paraId="735F2B3F" w14:textId="0A8D459F" w:rsidR="00B45270" w:rsidRPr="009F7553" w:rsidRDefault="00B45270" w:rsidP="00B45270">
            <w:pPr>
              <w:spacing w:after="0" w:line="240" w:lineRule="auto"/>
              <w:jc w:val="both"/>
              <w:rPr>
                <w:b/>
              </w:rPr>
            </w:pPr>
            <w:r w:rsidRPr="00B45270">
              <w:t>09.</w:t>
            </w:r>
            <w:r w:rsidR="008A5A2D">
              <w:t>0</w:t>
            </w:r>
            <w:r w:rsidR="005A19EC">
              <w:t>7</w:t>
            </w:r>
            <w:r w:rsidRPr="00B45270">
              <w:t>.</w:t>
            </w:r>
            <w:r w:rsidR="00084702">
              <w:t xml:space="preserve"> </w:t>
            </w:r>
            <w:r w:rsidR="009F7553" w:rsidRPr="00B45270">
              <w:t>Önismeret, aktív odafigyelés tesztfeladatok</w:t>
            </w:r>
            <w:r w:rsidR="009F7553">
              <w:t>.</w:t>
            </w:r>
            <w:r w:rsidR="009F7553" w:rsidRPr="00B45270">
              <w:t xml:space="preserve"> </w:t>
            </w:r>
            <w:r w:rsidRPr="00B45270">
              <w:t>A vendéglátás protokollja. Hogyan étkezzünk?</w:t>
            </w:r>
          </w:p>
          <w:p w14:paraId="250B0E25" w14:textId="720ABBCC" w:rsidR="002F31A6" w:rsidRDefault="00B45270" w:rsidP="00B45270">
            <w:pPr>
              <w:spacing w:after="0" w:line="240" w:lineRule="auto"/>
              <w:jc w:val="both"/>
            </w:pPr>
            <w:r w:rsidRPr="00B45270">
              <w:t>09.</w:t>
            </w:r>
            <w:r w:rsidR="009F7553">
              <w:t>1</w:t>
            </w:r>
            <w:r w:rsidR="005A19EC">
              <w:t>4</w:t>
            </w:r>
            <w:r w:rsidRPr="00B45270">
              <w:t>.</w:t>
            </w:r>
            <w:r w:rsidR="00084702">
              <w:t xml:space="preserve"> </w:t>
            </w:r>
            <w:r w:rsidRPr="00B45270">
              <w:t>Kommunikációs tréning feladatok</w:t>
            </w:r>
          </w:p>
          <w:p w14:paraId="342A5777" w14:textId="6AB906F7" w:rsidR="00B45270" w:rsidRPr="00B45270" w:rsidRDefault="00B525EE" w:rsidP="00B45270">
            <w:pPr>
              <w:spacing w:after="0" w:line="240" w:lineRule="auto"/>
              <w:jc w:val="both"/>
            </w:pPr>
            <w:r>
              <w:t>09.2</w:t>
            </w:r>
            <w:r w:rsidR="005A19EC">
              <w:t>1</w:t>
            </w:r>
            <w:r w:rsidR="00B45270" w:rsidRPr="00B45270">
              <w:t>. Önismeret, aktív odafigyelés tesztfeladatok</w:t>
            </w:r>
          </w:p>
          <w:p w14:paraId="576A48A5" w14:textId="45F1E179" w:rsidR="00B45270" w:rsidRPr="00B45270" w:rsidRDefault="008A5A2D" w:rsidP="00B45270">
            <w:pPr>
              <w:spacing w:after="0" w:line="240" w:lineRule="auto"/>
              <w:jc w:val="both"/>
            </w:pPr>
            <w:r>
              <w:t>09.</w:t>
            </w:r>
            <w:r w:rsidR="0068518F">
              <w:t>2</w:t>
            </w:r>
            <w:r w:rsidR="005A19EC">
              <w:t>8</w:t>
            </w:r>
            <w:r w:rsidR="00B45270" w:rsidRPr="00B45270">
              <w:t>. Csoportközi kapcsolatokra feladatok</w:t>
            </w:r>
          </w:p>
          <w:p w14:paraId="2371C8AC" w14:textId="6B3F6115" w:rsidR="00B45270" w:rsidRPr="00B45270" w:rsidRDefault="00B45270" w:rsidP="00B45270">
            <w:pPr>
              <w:spacing w:after="0" w:line="240" w:lineRule="auto"/>
              <w:jc w:val="both"/>
            </w:pPr>
            <w:r w:rsidRPr="00B45270">
              <w:t>10.</w:t>
            </w:r>
            <w:r w:rsidR="008A5A2D">
              <w:t>0</w:t>
            </w:r>
            <w:r w:rsidR="005A19EC">
              <w:t>5</w:t>
            </w:r>
            <w:r w:rsidR="008A5A2D">
              <w:t>.</w:t>
            </w:r>
            <w:r w:rsidRPr="00B45270">
              <w:t xml:space="preserve"> Hétköznapi illemszabályok</w:t>
            </w:r>
          </w:p>
          <w:p w14:paraId="3B4ACA1A" w14:textId="4DF602C5" w:rsidR="00B525EE" w:rsidRPr="00B45270" w:rsidRDefault="00B525EE" w:rsidP="005A19EC">
            <w:pPr>
              <w:spacing w:after="0" w:line="240" w:lineRule="auto"/>
              <w:jc w:val="both"/>
            </w:pPr>
            <w:r>
              <w:t>10.1</w:t>
            </w:r>
            <w:r w:rsidR="005A19EC">
              <w:t>2</w:t>
            </w:r>
            <w:r w:rsidR="00120170">
              <w:t xml:space="preserve">. </w:t>
            </w:r>
            <w:r w:rsidR="00084702">
              <w:t>Vendéglátási gyakorlatok</w:t>
            </w:r>
          </w:p>
          <w:p w14:paraId="3F380962" w14:textId="44E1115D" w:rsidR="00B45270" w:rsidRPr="00B45270" w:rsidRDefault="00B525EE" w:rsidP="00B525EE">
            <w:pPr>
              <w:spacing w:after="0" w:line="240" w:lineRule="auto"/>
            </w:pPr>
            <w:r w:rsidRPr="00B45270">
              <w:t>1</w:t>
            </w:r>
            <w:r w:rsidR="009F7553">
              <w:t>0.</w:t>
            </w:r>
            <w:r w:rsidR="005A19EC">
              <w:t>19</w:t>
            </w:r>
            <w:r w:rsidR="009F7553">
              <w:t xml:space="preserve">. </w:t>
            </w:r>
            <w:r w:rsidR="0068518F" w:rsidRPr="00B45270">
              <w:t>Etikett és protokoll sajátosságai külföldön</w:t>
            </w:r>
            <w:r w:rsidR="0068518F">
              <w:t xml:space="preserve"> </w:t>
            </w:r>
          </w:p>
          <w:p w14:paraId="52971E69" w14:textId="2B636CD7" w:rsidR="009F7553" w:rsidRDefault="00B525EE" w:rsidP="00B45270">
            <w:pPr>
              <w:spacing w:after="0" w:line="240" w:lineRule="auto"/>
              <w:jc w:val="both"/>
            </w:pPr>
            <w:r>
              <w:t>1</w:t>
            </w:r>
            <w:r w:rsidR="005A19EC">
              <w:t>0.26</w:t>
            </w:r>
            <w:r w:rsidR="0068518F">
              <w:t>.</w:t>
            </w:r>
            <w:r w:rsidR="008A5A2D" w:rsidRPr="00B45270">
              <w:t xml:space="preserve"> Etikett és protokoll sajátosságai külföldön, interkulturális kommunikáció</w:t>
            </w:r>
          </w:p>
          <w:p w14:paraId="4232A112" w14:textId="6708FC26" w:rsidR="00B45270" w:rsidRPr="00B45270" w:rsidRDefault="00B45270" w:rsidP="00B45270">
            <w:pPr>
              <w:spacing w:after="0" w:line="240" w:lineRule="auto"/>
              <w:jc w:val="both"/>
            </w:pPr>
            <w:r w:rsidRPr="00B45270">
              <w:t>11.</w:t>
            </w:r>
            <w:r w:rsidR="005A19EC">
              <w:t>02</w:t>
            </w:r>
            <w:r w:rsidR="0068518F">
              <w:t xml:space="preserve">. </w:t>
            </w:r>
            <w:r w:rsidR="009F7553" w:rsidRPr="00B45270">
              <w:t>Etikett és protokoll sajátosságai külföldön, inter</w:t>
            </w:r>
            <w:r w:rsidR="0068518F">
              <w:t>k</w:t>
            </w:r>
            <w:r w:rsidR="009F7553" w:rsidRPr="00B45270">
              <w:t>ulturális kommunikáció</w:t>
            </w:r>
          </w:p>
          <w:p w14:paraId="2B59F958" w14:textId="3EB96D62" w:rsidR="00B45270" w:rsidRPr="00B45270" w:rsidRDefault="00B45270" w:rsidP="00B45270">
            <w:pPr>
              <w:spacing w:after="0" w:line="240" w:lineRule="auto"/>
              <w:jc w:val="both"/>
            </w:pPr>
            <w:r w:rsidRPr="00B45270">
              <w:t>11.</w:t>
            </w:r>
            <w:r w:rsidR="005A19EC">
              <w:t>09</w:t>
            </w:r>
            <w:r w:rsidRPr="00B45270">
              <w:t xml:space="preserve">. </w:t>
            </w:r>
            <w:r w:rsidR="009F7553" w:rsidRPr="00B45270">
              <w:t>Rendezvényszervezés a gyakorlatban</w:t>
            </w:r>
          </w:p>
          <w:p w14:paraId="35BF7B96" w14:textId="02B10265" w:rsidR="00B45270" w:rsidRPr="00B45270" w:rsidRDefault="00120170" w:rsidP="00B45270">
            <w:pPr>
              <w:spacing w:after="0" w:line="240" w:lineRule="auto"/>
              <w:jc w:val="both"/>
            </w:pPr>
            <w:r>
              <w:t>11.</w:t>
            </w:r>
            <w:r w:rsidR="005A19EC">
              <w:t>16</w:t>
            </w:r>
            <w:r w:rsidR="00F248B9">
              <w:t>.</w:t>
            </w:r>
            <w:r w:rsidR="00084702">
              <w:t xml:space="preserve"> </w:t>
            </w:r>
            <w:r w:rsidR="009F7553" w:rsidRPr="00B45270">
              <w:t>Diplomáciai protokoll</w:t>
            </w:r>
            <w:r w:rsidR="009F7553">
              <w:t>áris esetek</w:t>
            </w:r>
          </w:p>
          <w:p w14:paraId="73BEF318" w14:textId="587E7FBE" w:rsidR="00D47F14" w:rsidRDefault="00B45270" w:rsidP="00B45270">
            <w:pPr>
              <w:spacing w:after="0" w:line="240" w:lineRule="auto"/>
              <w:jc w:val="both"/>
            </w:pPr>
            <w:r w:rsidRPr="00B45270">
              <w:t>1</w:t>
            </w:r>
            <w:r w:rsidR="005A19EC">
              <w:t>1.23</w:t>
            </w:r>
            <w:r w:rsidR="008A5A2D">
              <w:t>.</w:t>
            </w:r>
            <w:r w:rsidR="00084702">
              <w:t xml:space="preserve"> </w:t>
            </w:r>
            <w:r w:rsidR="009F7553" w:rsidRPr="00B45270">
              <w:t>ZH dolgozat</w:t>
            </w:r>
          </w:p>
          <w:p w14:paraId="0DF5026F" w14:textId="3C8284AC" w:rsidR="009F7553" w:rsidRPr="00565EAE" w:rsidRDefault="009F7553" w:rsidP="00B45270">
            <w:pPr>
              <w:spacing w:after="0" w:line="240" w:lineRule="auto"/>
              <w:jc w:val="both"/>
            </w:pPr>
            <w:r>
              <w:t>12.</w:t>
            </w:r>
            <w:r w:rsidR="008A5A2D">
              <w:t>0</w:t>
            </w:r>
            <w:r w:rsidR="005A19EC">
              <w:t>7</w:t>
            </w:r>
            <w:r>
              <w:t>.</w:t>
            </w:r>
            <w:r w:rsidRPr="00B45270">
              <w:t xml:space="preserve"> pót ZH dolgozat</w:t>
            </w:r>
          </w:p>
        </w:tc>
      </w:tr>
      <w:tr w:rsidR="00153594" w:rsidRPr="00D47F14" w14:paraId="37A57DD4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7F4ED" w14:textId="77777777" w:rsidR="00153594" w:rsidRPr="00D47F14" w:rsidRDefault="00153594" w:rsidP="00D47F14">
            <w:pPr>
              <w:spacing w:after="0" w:line="240" w:lineRule="auto"/>
              <w:rPr>
                <w:b/>
              </w:rPr>
            </w:pPr>
            <w:r w:rsidRPr="00D47F14">
              <w:rPr>
                <w:b/>
              </w:rPr>
              <w:t>Félévközi számonkérés módja és értékelése:</w:t>
            </w:r>
          </w:p>
          <w:p w14:paraId="1A0BF1D4" w14:textId="77777777" w:rsidR="00F00694" w:rsidRPr="00D47F14" w:rsidRDefault="00682B6F" w:rsidP="00D47F14">
            <w:pPr>
              <w:spacing w:after="0" w:line="240" w:lineRule="auto"/>
            </w:pPr>
            <w:r w:rsidRPr="00D47F14">
              <w:rPr>
                <w:b/>
                <w:i/>
              </w:rPr>
              <w:t>Az aláírás megszerzése:</w:t>
            </w:r>
            <w:r w:rsidR="009A4753" w:rsidRPr="00D47F14">
              <w:rPr>
                <w:b/>
                <w:i/>
              </w:rPr>
              <w:t xml:space="preserve"> </w:t>
            </w:r>
          </w:p>
          <w:p w14:paraId="574921AA" w14:textId="77777777" w:rsidR="00D47F14" w:rsidRPr="00D47F14" w:rsidRDefault="00D47F14" w:rsidP="00D47F14">
            <w:pPr>
              <w:spacing w:after="0" w:line="240" w:lineRule="auto"/>
            </w:pPr>
            <w:r w:rsidRPr="00D47F14">
              <w:t>Aláírás feltétele: gyakorlatokon való aktív részvétel (megtartott katalógus alapján min. 70%-os órai jelenlét) és a ZH dolgozat legalább elégséges szintű megírása.</w:t>
            </w:r>
          </w:p>
          <w:p w14:paraId="2B9D53D2" w14:textId="77777777" w:rsidR="00682B6F" w:rsidRPr="00D47F14" w:rsidRDefault="00682B6F" w:rsidP="00D47F14">
            <w:pPr>
              <w:spacing w:after="0" w:line="240" w:lineRule="auto"/>
              <w:rPr>
                <w:b/>
                <w:bCs/>
                <w:iCs/>
              </w:rPr>
            </w:pPr>
            <w:r w:rsidRPr="00D47F14">
              <w:rPr>
                <w:b/>
                <w:bCs/>
                <w:iCs/>
              </w:rPr>
              <w:t>Gyakorlati jegy/kollokvium teljesítésének módja, értékelése:</w:t>
            </w:r>
          </w:p>
          <w:p w14:paraId="4DA569B1" w14:textId="77777777" w:rsidR="00682B6F" w:rsidRPr="00D47F14" w:rsidRDefault="00682B6F" w:rsidP="00D47F14">
            <w:pPr>
              <w:spacing w:after="0" w:line="240" w:lineRule="auto"/>
              <w:rPr>
                <w:b/>
                <w:bCs/>
              </w:rPr>
            </w:pPr>
            <w:r w:rsidRPr="00D47F14">
              <w:rPr>
                <w:b/>
                <w:bCs/>
                <w:i/>
                <w:iCs/>
              </w:rPr>
              <w:t>A vizsgára bocsájtás feltétele</w:t>
            </w:r>
            <w:r w:rsidRPr="00D47F14">
              <w:rPr>
                <w:b/>
                <w:bCs/>
              </w:rPr>
              <w:t xml:space="preserve">: </w:t>
            </w:r>
            <w:r w:rsidRPr="00D47F14">
              <w:rPr>
                <w:bCs/>
              </w:rPr>
              <w:t>aláírás megszerzése</w:t>
            </w:r>
          </w:p>
          <w:p w14:paraId="5DD4934D" w14:textId="77777777" w:rsidR="00120170" w:rsidRDefault="00D47F14" w:rsidP="00D47F14">
            <w:pPr>
              <w:spacing w:after="0" w:line="240" w:lineRule="auto"/>
            </w:pPr>
            <w:r w:rsidRPr="00D47F14">
              <w:t xml:space="preserve">Gyakorlati jegy: </w:t>
            </w:r>
          </w:p>
          <w:p w14:paraId="3F23CF4F" w14:textId="6737D3D6" w:rsidR="00120170" w:rsidRDefault="00D47F14" w:rsidP="00D47F14">
            <w:pPr>
              <w:spacing w:after="0" w:line="240" w:lineRule="auto"/>
            </w:pPr>
            <w:r w:rsidRPr="00D47F14">
              <w:t xml:space="preserve">(1) a tananyag alapján összeállított ZH dolgozat teljesítése. Elérhető pontszám: max. </w:t>
            </w:r>
            <w:r w:rsidR="00B01AB6">
              <w:t>7</w:t>
            </w:r>
            <w:r w:rsidRPr="00D47F14">
              <w:t xml:space="preserve">0 pont, valamint </w:t>
            </w:r>
          </w:p>
          <w:p w14:paraId="5BD4D779" w14:textId="5705D7D4" w:rsidR="00F00694" w:rsidRPr="00D47F14" w:rsidRDefault="00D47F14" w:rsidP="00D47F14">
            <w:pPr>
              <w:spacing w:after="0" w:line="240" w:lineRule="auto"/>
            </w:pPr>
            <w:r w:rsidRPr="00D47F14">
              <w:t xml:space="preserve">(2) a félévközi szakmai feladat egy, az előadás témaköreihez kapcsolódó szabadon választott témakör feldolgozása </w:t>
            </w:r>
            <w:r w:rsidR="00473B66">
              <w:t xml:space="preserve">(5 fős csoportban) és szerepjáték-szerű bemutatása az oktató iránymutatásai alapján. </w:t>
            </w:r>
            <w:r w:rsidRPr="00D47F14">
              <w:t xml:space="preserve">Elérhető pontszám: max. </w:t>
            </w:r>
            <w:r w:rsidR="00B01AB6">
              <w:t>3</w:t>
            </w:r>
            <w:r w:rsidRPr="00D47F14">
              <w:t>0 pont</w:t>
            </w:r>
          </w:p>
          <w:p w14:paraId="0F5B2BA1" w14:textId="77777777" w:rsidR="00153594" w:rsidRPr="00D47F14" w:rsidRDefault="00682B6F" w:rsidP="00D47F14">
            <w:pPr>
              <w:spacing w:after="0" w:line="240" w:lineRule="auto"/>
              <w:rPr>
                <w:b/>
              </w:rPr>
            </w:pPr>
            <w:r w:rsidRPr="00D47F14">
              <w:rPr>
                <w:u w:val="single"/>
              </w:rPr>
              <w:lastRenderedPageBreak/>
              <w:t xml:space="preserve">Osztályozás: </w:t>
            </w:r>
            <w:r w:rsidRPr="00D47F14">
              <w:t>Elégséges: 61-70%; Közepes: 71-80%; Jó: 81-90%; Jeles: 91-100%</w:t>
            </w:r>
          </w:p>
        </w:tc>
      </w:tr>
      <w:tr w:rsidR="00153594" w:rsidRPr="00565EAE" w14:paraId="6DFAA50D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90CA6" w14:textId="77777777" w:rsidR="00425DE0" w:rsidRPr="00565EAE" w:rsidRDefault="00425DE0" w:rsidP="001745E0">
            <w:pPr>
              <w:spacing w:after="0" w:line="240" w:lineRule="auto"/>
              <w:rPr>
                <w:rFonts w:eastAsia="Times New Roman"/>
                <w:b/>
                <w:i/>
                <w:lang w:eastAsia="hu-HU"/>
              </w:rPr>
            </w:pPr>
            <w:r w:rsidRPr="00565EAE">
              <w:rPr>
                <w:rFonts w:eastAsia="Times New Roman"/>
                <w:b/>
                <w:i/>
                <w:lang w:eastAsia="hu-HU"/>
              </w:rPr>
              <w:lastRenderedPageBreak/>
              <w:t>Kötelező irodalom:</w:t>
            </w:r>
          </w:p>
          <w:p w14:paraId="3BC725F4" w14:textId="77777777" w:rsidR="00D47F14" w:rsidRDefault="00D47F14" w:rsidP="00D47F14">
            <w:pPr>
              <w:numPr>
                <w:ilvl w:val="0"/>
                <w:numId w:val="44"/>
              </w:numPr>
              <w:spacing w:after="0" w:line="240" w:lineRule="auto"/>
            </w:pPr>
            <w:r>
              <w:t xml:space="preserve">Sille István (2002): Illem-etikett, protokoll, KJK-Kerszöv, Budapest </w:t>
            </w:r>
          </w:p>
          <w:p w14:paraId="6207DFD3" w14:textId="77777777" w:rsidR="00D47F14" w:rsidRDefault="00D47F14" w:rsidP="00D47F14">
            <w:pPr>
              <w:numPr>
                <w:ilvl w:val="0"/>
                <w:numId w:val="44"/>
              </w:numPr>
              <w:spacing w:after="0" w:line="240" w:lineRule="auto"/>
            </w:pPr>
            <w:r>
              <w:t>Görög Ibolya (1999): Protokoll az életem, Athenaeum 2000 Kiadó</w:t>
            </w:r>
          </w:p>
          <w:p w14:paraId="632287DA" w14:textId="77777777" w:rsidR="004317E8" w:rsidRDefault="00D47F14" w:rsidP="00D47F14">
            <w:pPr>
              <w:numPr>
                <w:ilvl w:val="0"/>
                <w:numId w:val="44"/>
              </w:numPr>
              <w:spacing w:after="0" w:line="240" w:lineRule="auto"/>
            </w:pPr>
            <w:r>
              <w:t>Herb Cohen (1992): Bármit meg tud tárgyalni, Bagolyvár Könykiadó</w:t>
            </w:r>
          </w:p>
          <w:p w14:paraId="3EC2AD1B" w14:textId="77777777" w:rsidR="00F00694" w:rsidRDefault="00F00694" w:rsidP="001745E0">
            <w:pPr>
              <w:spacing w:after="0" w:line="240" w:lineRule="auto"/>
              <w:rPr>
                <w:rFonts w:eastAsia="Times New Roman"/>
                <w:b/>
                <w:i/>
                <w:lang w:eastAsia="hu-HU"/>
              </w:rPr>
            </w:pPr>
          </w:p>
          <w:p w14:paraId="4D77C8C3" w14:textId="77777777" w:rsidR="00425DE0" w:rsidRPr="00565EAE" w:rsidRDefault="00425DE0" w:rsidP="001745E0">
            <w:pPr>
              <w:spacing w:after="0" w:line="240" w:lineRule="auto"/>
              <w:rPr>
                <w:rFonts w:eastAsia="Times New Roman"/>
                <w:b/>
                <w:i/>
                <w:lang w:eastAsia="hu-HU"/>
              </w:rPr>
            </w:pPr>
            <w:r w:rsidRPr="00565EAE">
              <w:rPr>
                <w:rFonts w:eastAsia="Times New Roman"/>
                <w:b/>
                <w:i/>
                <w:lang w:eastAsia="hu-HU"/>
              </w:rPr>
              <w:t>Ajánlott irodalom:</w:t>
            </w:r>
          </w:p>
          <w:p w14:paraId="075DC685" w14:textId="77777777" w:rsidR="00D47F14" w:rsidRDefault="00D47F14" w:rsidP="00D47F14">
            <w:pPr>
              <w:numPr>
                <w:ilvl w:val="0"/>
                <w:numId w:val="40"/>
              </w:numPr>
              <w:spacing w:after="0" w:line="240" w:lineRule="auto"/>
              <w:jc w:val="both"/>
            </w:pPr>
            <w:r>
              <w:t>Peter Fleming (1993): A tárgyalás alapjai hét leckében, Park Kiadó</w:t>
            </w:r>
          </w:p>
          <w:p w14:paraId="3395A273" w14:textId="77777777" w:rsidR="00D47F14" w:rsidRDefault="00D47F14" w:rsidP="00D47F14">
            <w:pPr>
              <w:numPr>
                <w:ilvl w:val="0"/>
                <w:numId w:val="40"/>
              </w:numPr>
              <w:spacing w:after="0" w:line="240" w:lineRule="auto"/>
              <w:jc w:val="both"/>
            </w:pPr>
            <w:r>
              <w:t>Roger Dawson (1999): Nyerő tárgyalási taktikák, Bagolyvár könvykiadó</w:t>
            </w:r>
          </w:p>
          <w:p w14:paraId="0E85F038" w14:textId="77777777" w:rsidR="00D47F14" w:rsidRDefault="00D47F14" w:rsidP="00D47F14">
            <w:pPr>
              <w:numPr>
                <w:ilvl w:val="0"/>
                <w:numId w:val="40"/>
              </w:numPr>
              <w:spacing w:after="0" w:line="240" w:lineRule="auto"/>
              <w:jc w:val="both"/>
            </w:pPr>
            <w:r>
              <w:t>Hofmeister-Tóth Ágnes- Mitev Ariel: Üzleti kommunikáció és tágyalástechnika</w:t>
            </w:r>
          </w:p>
          <w:p w14:paraId="435D5109" w14:textId="77777777" w:rsidR="00153594" w:rsidRPr="00565EAE" w:rsidRDefault="00D47F14" w:rsidP="00D47F14">
            <w:pPr>
              <w:numPr>
                <w:ilvl w:val="0"/>
                <w:numId w:val="40"/>
              </w:numPr>
              <w:spacing w:after="0" w:line="240" w:lineRule="auto"/>
              <w:jc w:val="both"/>
            </w:pPr>
            <w:r>
              <w:t xml:space="preserve">Mazur, Barbara (2010) Cultural diversity in organizational theory and practice, Journal of Intercultural Management, vol 2., no 2., pp. 5-10. </w:t>
            </w:r>
            <w:hyperlink r:id="rId8" w:history="1">
              <w:r w:rsidRPr="007808F6">
                <w:rPr>
                  <w:rStyle w:val="Hiperhivatkozs"/>
                </w:rPr>
                <w:t>http://www.joim.pl/pdf/MAZURv2n2.pdf</w:t>
              </w:r>
            </w:hyperlink>
            <w:r>
              <w:t xml:space="preserve"> </w:t>
            </w:r>
          </w:p>
        </w:tc>
      </w:tr>
      <w:tr w:rsidR="00B525EE" w:rsidRPr="00565EAE" w14:paraId="555BFEC0" w14:textId="77777777" w:rsidTr="00C750E8"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ADB4F" w14:textId="77777777" w:rsidR="00B525EE" w:rsidRPr="00852D86" w:rsidRDefault="00120170" w:rsidP="00B525E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Megjegyzés</w:t>
            </w:r>
            <w:r w:rsidR="00B525EE" w:rsidRPr="00852D86">
              <w:rPr>
                <w:b/>
              </w:rPr>
              <w:t>:</w:t>
            </w:r>
          </w:p>
          <w:p w14:paraId="26DC3BA5" w14:textId="77777777" w:rsidR="00120170" w:rsidRDefault="00B525EE" w:rsidP="00B525EE">
            <w:pPr>
              <w:spacing w:after="0" w:line="240" w:lineRule="auto"/>
            </w:pPr>
            <w:r>
              <w:t xml:space="preserve">Az előadások diasora itt érhető el: </w:t>
            </w:r>
          </w:p>
          <w:p w14:paraId="69E8E987" w14:textId="77777777" w:rsidR="00B525EE" w:rsidRDefault="00120170" w:rsidP="00B525EE">
            <w:pPr>
              <w:spacing w:after="0" w:line="240" w:lineRule="auto"/>
            </w:pPr>
            <w:hyperlink r:id="rId9" w:history="1">
              <w:r w:rsidRPr="00A628A8">
                <w:rPr>
                  <w:rStyle w:val="Hiperhivatkozs"/>
                </w:rPr>
                <w:t>https://nemzetkozi-gazdalkodas.hu/files/12045/etikett_eloadasanyag.pdf</w:t>
              </w:r>
            </w:hyperlink>
          </w:p>
          <w:p w14:paraId="2753CFEA" w14:textId="77777777" w:rsidR="00B525EE" w:rsidRPr="00565EAE" w:rsidRDefault="00B525EE" w:rsidP="00B525EE">
            <w:pPr>
              <w:spacing w:after="0" w:line="240" w:lineRule="auto"/>
              <w:rPr>
                <w:rFonts w:eastAsia="Times New Roman"/>
                <w:b/>
                <w:i/>
                <w:lang w:eastAsia="hu-HU"/>
              </w:rPr>
            </w:pPr>
            <w:r>
              <w:t>A szükséges jelszót neptun üzenetben küldöm.</w:t>
            </w:r>
          </w:p>
        </w:tc>
      </w:tr>
    </w:tbl>
    <w:p w14:paraId="4548F52D" w14:textId="77777777" w:rsidR="00C83262" w:rsidRDefault="00C83262">
      <w:pPr>
        <w:spacing w:after="0" w:line="240" w:lineRule="auto"/>
        <w:jc w:val="both"/>
        <w:rPr>
          <w:rFonts w:eastAsia="Times New Roman"/>
          <w:lang w:eastAsia="hu-HU"/>
        </w:rPr>
      </w:pPr>
    </w:p>
    <w:p w14:paraId="1AF288A1" w14:textId="77777777" w:rsidR="00597365" w:rsidRPr="00565EAE" w:rsidRDefault="00597365">
      <w:pPr>
        <w:spacing w:after="0" w:line="240" w:lineRule="auto"/>
        <w:jc w:val="both"/>
        <w:rPr>
          <w:rFonts w:eastAsia="Times New Roman"/>
          <w:lang w:eastAsia="hu-HU"/>
        </w:rPr>
      </w:pPr>
    </w:p>
    <w:sectPr w:rsidR="00597365" w:rsidRPr="00565EAE" w:rsidSect="008D6A8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D7A4B" w14:textId="77777777" w:rsidR="005C6625" w:rsidRDefault="005C6625" w:rsidP="00CF2E74">
      <w:pPr>
        <w:spacing w:after="0" w:line="240" w:lineRule="auto"/>
      </w:pPr>
      <w:r>
        <w:separator/>
      </w:r>
    </w:p>
  </w:endnote>
  <w:endnote w:type="continuationSeparator" w:id="0">
    <w:p w14:paraId="0206F802" w14:textId="77777777" w:rsidR="005C6625" w:rsidRDefault="005C6625" w:rsidP="00CF2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FBEC" w14:textId="77777777" w:rsidR="00CF2E74" w:rsidRDefault="00CF2E74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92BEA">
      <w:rPr>
        <w:noProof/>
      </w:rPr>
      <w:t>1</w:t>
    </w:r>
    <w:r>
      <w:fldChar w:fldCharType="end"/>
    </w:r>
  </w:p>
  <w:p w14:paraId="0CFF4310" w14:textId="77777777" w:rsidR="00CF2E74" w:rsidRDefault="00CF2E7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CE2EA" w14:textId="77777777" w:rsidR="005C6625" w:rsidRDefault="005C6625" w:rsidP="00CF2E74">
      <w:pPr>
        <w:spacing w:after="0" w:line="240" w:lineRule="auto"/>
      </w:pPr>
      <w:r>
        <w:separator/>
      </w:r>
    </w:p>
  </w:footnote>
  <w:footnote w:type="continuationSeparator" w:id="0">
    <w:p w14:paraId="7C976405" w14:textId="77777777" w:rsidR="005C6625" w:rsidRDefault="005C6625" w:rsidP="00CF2E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0F9F"/>
    <w:multiLevelType w:val="hybridMultilevel"/>
    <w:tmpl w:val="4236A16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4637DB"/>
    <w:multiLevelType w:val="hybridMultilevel"/>
    <w:tmpl w:val="0C5C9B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E2112"/>
    <w:multiLevelType w:val="hybridMultilevel"/>
    <w:tmpl w:val="3438A6B2"/>
    <w:lvl w:ilvl="0" w:tplc="6F06BCB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E0E8D"/>
    <w:multiLevelType w:val="hybridMultilevel"/>
    <w:tmpl w:val="0380872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F44B95"/>
    <w:multiLevelType w:val="hybridMultilevel"/>
    <w:tmpl w:val="D452F2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E7495"/>
    <w:multiLevelType w:val="hybridMultilevel"/>
    <w:tmpl w:val="91D0672C"/>
    <w:lvl w:ilvl="0" w:tplc="FB88422A">
      <w:numFmt w:val="bullet"/>
      <w:lvlText w:val="–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6D9430D"/>
    <w:multiLevelType w:val="hybridMultilevel"/>
    <w:tmpl w:val="275A19C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E713FD"/>
    <w:multiLevelType w:val="hybridMultilevel"/>
    <w:tmpl w:val="031CB916"/>
    <w:lvl w:ilvl="0" w:tplc="8A9E4F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17FB3"/>
    <w:multiLevelType w:val="hybridMultilevel"/>
    <w:tmpl w:val="70BC57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D1AB0"/>
    <w:multiLevelType w:val="hybridMultilevel"/>
    <w:tmpl w:val="357AEB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7E6799"/>
    <w:multiLevelType w:val="hybridMultilevel"/>
    <w:tmpl w:val="456253F4"/>
    <w:lvl w:ilvl="0" w:tplc="FC54B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3D76C6"/>
    <w:multiLevelType w:val="hybridMultilevel"/>
    <w:tmpl w:val="B55658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6214D"/>
    <w:multiLevelType w:val="hybridMultilevel"/>
    <w:tmpl w:val="3438A6B2"/>
    <w:lvl w:ilvl="0" w:tplc="6F06BCB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007C1"/>
    <w:multiLevelType w:val="hybridMultilevel"/>
    <w:tmpl w:val="3F3E8D48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075C34"/>
    <w:multiLevelType w:val="hybridMultilevel"/>
    <w:tmpl w:val="EDD24BF8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312ECD"/>
    <w:multiLevelType w:val="hybridMultilevel"/>
    <w:tmpl w:val="803E4B8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3B5C49"/>
    <w:multiLevelType w:val="hybridMultilevel"/>
    <w:tmpl w:val="714CD9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33029"/>
    <w:multiLevelType w:val="hybridMultilevel"/>
    <w:tmpl w:val="A238C1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FF2034"/>
    <w:multiLevelType w:val="hybridMultilevel"/>
    <w:tmpl w:val="38CC731A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A8F2CB3"/>
    <w:multiLevelType w:val="hybridMultilevel"/>
    <w:tmpl w:val="18B40146"/>
    <w:lvl w:ilvl="0" w:tplc="FB88422A">
      <w:numFmt w:val="bullet"/>
      <w:lvlText w:val="–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EFB51B2"/>
    <w:multiLevelType w:val="hybridMultilevel"/>
    <w:tmpl w:val="8F786992"/>
    <w:lvl w:ilvl="0" w:tplc="708E5F1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335A8"/>
    <w:multiLevelType w:val="hybridMultilevel"/>
    <w:tmpl w:val="57F4BE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0B10BC"/>
    <w:multiLevelType w:val="hybridMultilevel"/>
    <w:tmpl w:val="FB54860E"/>
    <w:lvl w:ilvl="0" w:tplc="040E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7B7773"/>
    <w:multiLevelType w:val="hybridMultilevel"/>
    <w:tmpl w:val="ACB086D8"/>
    <w:lvl w:ilvl="0" w:tplc="8A9E4F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902666"/>
    <w:multiLevelType w:val="hybridMultilevel"/>
    <w:tmpl w:val="969C7A84"/>
    <w:lvl w:ilvl="0" w:tplc="040E0001">
      <w:start w:val="1"/>
      <w:numFmt w:val="bullet"/>
      <w:lvlText w:val=""/>
      <w:lvlJc w:val="left"/>
      <w:pPr>
        <w:tabs>
          <w:tab w:val="num" w:pos="1047"/>
        </w:tabs>
        <w:ind w:left="10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67"/>
        </w:tabs>
        <w:ind w:left="17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87"/>
        </w:tabs>
        <w:ind w:left="24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07"/>
        </w:tabs>
        <w:ind w:left="32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27"/>
        </w:tabs>
        <w:ind w:left="39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47"/>
        </w:tabs>
        <w:ind w:left="46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67"/>
        </w:tabs>
        <w:ind w:left="53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87"/>
        </w:tabs>
        <w:ind w:left="60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07"/>
        </w:tabs>
        <w:ind w:left="6807" w:hanging="360"/>
      </w:pPr>
      <w:rPr>
        <w:rFonts w:ascii="Wingdings" w:hAnsi="Wingdings" w:hint="default"/>
      </w:rPr>
    </w:lvl>
  </w:abstractNum>
  <w:abstractNum w:abstractNumId="25" w15:restartNumberingAfterBreak="0">
    <w:nsid w:val="4F4A2183"/>
    <w:multiLevelType w:val="hybridMultilevel"/>
    <w:tmpl w:val="19CAD230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BF6BCC"/>
    <w:multiLevelType w:val="hybridMultilevel"/>
    <w:tmpl w:val="456253F4"/>
    <w:lvl w:ilvl="0" w:tplc="FC54B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29446C8"/>
    <w:multiLevelType w:val="hybridMultilevel"/>
    <w:tmpl w:val="6418414C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8CA79C7"/>
    <w:multiLevelType w:val="hybridMultilevel"/>
    <w:tmpl w:val="068EC94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26042"/>
    <w:multiLevelType w:val="hybridMultilevel"/>
    <w:tmpl w:val="FE6071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291EB8"/>
    <w:multiLevelType w:val="hybridMultilevel"/>
    <w:tmpl w:val="5984975C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786E44"/>
    <w:multiLevelType w:val="hybridMultilevel"/>
    <w:tmpl w:val="D820E4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D36EF3"/>
    <w:multiLevelType w:val="hybridMultilevel"/>
    <w:tmpl w:val="5706E4B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9D6789"/>
    <w:multiLevelType w:val="hybridMultilevel"/>
    <w:tmpl w:val="0FEE9CB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7131DE8"/>
    <w:multiLevelType w:val="hybridMultilevel"/>
    <w:tmpl w:val="4670BA74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0CA8F8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ADA89EB0">
      <w:start w:val="1"/>
      <w:numFmt w:val="bullet"/>
      <w:lvlText w:val="-"/>
      <w:lvlJc w:val="left"/>
      <w:pPr>
        <w:tabs>
          <w:tab w:val="num" w:pos="1684"/>
        </w:tabs>
        <w:ind w:left="1724" w:hanging="284"/>
      </w:pPr>
      <w:rPr>
        <w:rFonts w:ascii="Times New Roman" w:eastAsia="Times New Roman" w:hAnsi="Times New Roman" w:cs="Times New Roman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9C44F8"/>
    <w:multiLevelType w:val="hybridMultilevel"/>
    <w:tmpl w:val="3BE2DDDC"/>
    <w:lvl w:ilvl="0" w:tplc="040E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55" w:hanging="360"/>
      </w:pPr>
    </w:lvl>
    <w:lvl w:ilvl="2" w:tplc="040E001B" w:tentative="1">
      <w:start w:val="1"/>
      <w:numFmt w:val="lowerRoman"/>
      <w:lvlText w:val="%3."/>
      <w:lvlJc w:val="right"/>
      <w:pPr>
        <w:ind w:left="2175" w:hanging="180"/>
      </w:pPr>
    </w:lvl>
    <w:lvl w:ilvl="3" w:tplc="040E000F" w:tentative="1">
      <w:start w:val="1"/>
      <w:numFmt w:val="decimal"/>
      <w:lvlText w:val="%4."/>
      <w:lvlJc w:val="left"/>
      <w:pPr>
        <w:ind w:left="2895" w:hanging="360"/>
      </w:pPr>
    </w:lvl>
    <w:lvl w:ilvl="4" w:tplc="040E0019" w:tentative="1">
      <w:start w:val="1"/>
      <w:numFmt w:val="lowerLetter"/>
      <w:lvlText w:val="%5."/>
      <w:lvlJc w:val="left"/>
      <w:pPr>
        <w:ind w:left="3615" w:hanging="360"/>
      </w:pPr>
    </w:lvl>
    <w:lvl w:ilvl="5" w:tplc="040E001B" w:tentative="1">
      <w:start w:val="1"/>
      <w:numFmt w:val="lowerRoman"/>
      <w:lvlText w:val="%6."/>
      <w:lvlJc w:val="right"/>
      <w:pPr>
        <w:ind w:left="4335" w:hanging="180"/>
      </w:pPr>
    </w:lvl>
    <w:lvl w:ilvl="6" w:tplc="040E000F" w:tentative="1">
      <w:start w:val="1"/>
      <w:numFmt w:val="decimal"/>
      <w:lvlText w:val="%7."/>
      <w:lvlJc w:val="left"/>
      <w:pPr>
        <w:ind w:left="5055" w:hanging="360"/>
      </w:pPr>
    </w:lvl>
    <w:lvl w:ilvl="7" w:tplc="040E0019" w:tentative="1">
      <w:start w:val="1"/>
      <w:numFmt w:val="lowerLetter"/>
      <w:lvlText w:val="%8."/>
      <w:lvlJc w:val="left"/>
      <w:pPr>
        <w:ind w:left="5775" w:hanging="360"/>
      </w:pPr>
    </w:lvl>
    <w:lvl w:ilvl="8" w:tplc="040E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6" w15:restartNumberingAfterBreak="0">
    <w:nsid w:val="74C73819"/>
    <w:multiLevelType w:val="hybridMultilevel"/>
    <w:tmpl w:val="A3381C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4249D2"/>
    <w:multiLevelType w:val="hybridMultilevel"/>
    <w:tmpl w:val="7A50F5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454C6F"/>
    <w:multiLevelType w:val="hybridMultilevel"/>
    <w:tmpl w:val="047092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603BB1"/>
    <w:multiLevelType w:val="hybridMultilevel"/>
    <w:tmpl w:val="4F7CB5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C70773"/>
    <w:multiLevelType w:val="hybridMultilevel"/>
    <w:tmpl w:val="7B4458E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816AA8"/>
    <w:multiLevelType w:val="hybridMultilevel"/>
    <w:tmpl w:val="F080E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E31C57"/>
    <w:multiLevelType w:val="hybridMultilevel"/>
    <w:tmpl w:val="C22E012A"/>
    <w:lvl w:ilvl="0" w:tplc="040E0001">
      <w:start w:val="1"/>
      <w:numFmt w:val="bullet"/>
      <w:lvlText w:val=""/>
      <w:lvlJc w:val="left"/>
      <w:pPr>
        <w:ind w:left="2295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3015" w:hanging="360"/>
      </w:pPr>
    </w:lvl>
    <w:lvl w:ilvl="2" w:tplc="040E001B" w:tentative="1">
      <w:start w:val="1"/>
      <w:numFmt w:val="lowerRoman"/>
      <w:lvlText w:val="%3."/>
      <w:lvlJc w:val="right"/>
      <w:pPr>
        <w:ind w:left="3735" w:hanging="180"/>
      </w:pPr>
    </w:lvl>
    <w:lvl w:ilvl="3" w:tplc="040E000F" w:tentative="1">
      <w:start w:val="1"/>
      <w:numFmt w:val="decimal"/>
      <w:lvlText w:val="%4."/>
      <w:lvlJc w:val="left"/>
      <w:pPr>
        <w:ind w:left="4455" w:hanging="360"/>
      </w:pPr>
    </w:lvl>
    <w:lvl w:ilvl="4" w:tplc="040E0019" w:tentative="1">
      <w:start w:val="1"/>
      <w:numFmt w:val="lowerLetter"/>
      <w:lvlText w:val="%5."/>
      <w:lvlJc w:val="left"/>
      <w:pPr>
        <w:ind w:left="5175" w:hanging="360"/>
      </w:pPr>
    </w:lvl>
    <w:lvl w:ilvl="5" w:tplc="040E001B" w:tentative="1">
      <w:start w:val="1"/>
      <w:numFmt w:val="lowerRoman"/>
      <w:lvlText w:val="%6."/>
      <w:lvlJc w:val="right"/>
      <w:pPr>
        <w:ind w:left="5895" w:hanging="180"/>
      </w:pPr>
    </w:lvl>
    <w:lvl w:ilvl="6" w:tplc="040E000F" w:tentative="1">
      <w:start w:val="1"/>
      <w:numFmt w:val="decimal"/>
      <w:lvlText w:val="%7."/>
      <w:lvlJc w:val="left"/>
      <w:pPr>
        <w:ind w:left="6615" w:hanging="360"/>
      </w:pPr>
    </w:lvl>
    <w:lvl w:ilvl="7" w:tplc="040E0019" w:tentative="1">
      <w:start w:val="1"/>
      <w:numFmt w:val="lowerLetter"/>
      <w:lvlText w:val="%8."/>
      <w:lvlJc w:val="left"/>
      <w:pPr>
        <w:ind w:left="7335" w:hanging="360"/>
      </w:pPr>
    </w:lvl>
    <w:lvl w:ilvl="8" w:tplc="040E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43" w15:restartNumberingAfterBreak="0">
    <w:nsid w:val="7BF94046"/>
    <w:multiLevelType w:val="hybridMultilevel"/>
    <w:tmpl w:val="181C6C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A0520D"/>
    <w:multiLevelType w:val="hybridMultilevel"/>
    <w:tmpl w:val="271CC98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D395601"/>
    <w:multiLevelType w:val="hybridMultilevel"/>
    <w:tmpl w:val="4236A16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771751">
    <w:abstractNumId w:val="23"/>
  </w:num>
  <w:num w:numId="2" w16cid:durableId="1706178165">
    <w:abstractNumId w:val="5"/>
  </w:num>
  <w:num w:numId="3" w16cid:durableId="237716773">
    <w:abstractNumId w:val="19"/>
  </w:num>
  <w:num w:numId="4" w16cid:durableId="483199659">
    <w:abstractNumId w:val="7"/>
  </w:num>
  <w:num w:numId="5" w16cid:durableId="398862618">
    <w:abstractNumId w:val="29"/>
  </w:num>
  <w:num w:numId="6" w16cid:durableId="1069887267">
    <w:abstractNumId w:val="9"/>
  </w:num>
  <w:num w:numId="7" w16cid:durableId="1000619062">
    <w:abstractNumId w:val="8"/>
  </w:num>
  <w:num w:numId="8" w16cid:durableId="346559865">
    <w:abstractNumId w:val="11"/>
  </w:num>
  <w:num w:numId="9" w16cid:durableId="160047180">
    <w:abstractNumId w:val="21"/>
  </w:num>
  <w:num w:numId="10" w16cid:durableId="192814406">
    <w:abstractNumId w:val="17"/>
  </w:num>
  <w:num w:numId="11" w16cid:durableId="504170218">
    <w:abstractNumId w:val="42"/>
  </w:num>
  <w:num w:numId="12" w16cid:durableId="707145411">
    <w:abstractNumId w:val="35"/>
  </w:num>
  <w:num w:numId="13" w16cid:durableId="69935459">
    <w:abstractNumId w:val="13"/>
  </w:num>
  <w:num w:numId="14" w16cid:durableId="1717001136">
    <w:abstractNumId w:val="18"/>
  </w:num>
  <w:num w:numId="15" w16cid:durableId="1143079774">
    <w:abstractNumId w:val="15"/>
  </w:num>
  <w:num w:numId="16" w16cid:durableId="1183787199">
    <w:abstractNumId w:val="30"/>
  </w:num>
  <w:num w:numId="17" w16cid:durableId="881093341">
    <w:abstractNumId w:val="44"/>
  </w:num>
  <w:num w:numId="18" w16cid:durableId="221411251">
    <w:abstractNumId w:val="36"/>
  </w:num>
  <w:num w:numId="19" w16cid:durableId="1944337714">
    <w:abstractNumId w:val="16"/>
  </w:num>
  <w:num w:numId="20" w16cid:durableId="158036166">
    <w:abstractNumId w:val="33"/>
  </w:num>
  <w:num w:numId="21" w16cid:durableId="936253799">
    <w:abstractNumId w:val="3"/>
  </w:num>
  <w:num w:numId="22" w16cid:durableId="2106219340">
    <w:abstractNumId w:val="20"/>
  </w:num>
  <w:num w:numId="23" w16cid:durableId="157884227">
    <w:abstractNumId w:val="41"/>
  </w:num>
  <w:num w:numId="24" w16cid:durableId="732700373">
    <w:abstractNumId w:val="10"/>
  </w:num>
  <w:num w:numId="25" w16cid:durableId="1469670040">
    <w:abstractNumId w:val="40"/>
  </w:num>
  <w:num w:numId="26" w16cid:durableId="1339582917">
    <w:abstractNumId w:val="25"/>
  </w:num>
  <w:num w:numId="27" w16cid:durableId="1932464733">
    <w:abstractNumId w:val="26"/>
  </w:num>
  <w:num w:numId="28" w16cid:durableId="1335954195">
    <w:abstractNumId w:val="4"/>
  </w:num>
  <w:num w:numId="29" w16cid:durableId="1804498189">
    <w:abstractNumId w:val="34"/>
  </w:num>
  <w:num w:numId="30" w16cid:durableId="63185352">
    <w:abstractNumId w:val="31"/>
  </w:num>
  <w:num w:numId="31" w16cid:durableId="1202396673">
    <w:abstractNumId w:val="14"/>
  </w:num>
  <w:num w:numId="32" w16cid:durableId="1584558877">
    <w:abstractNumId w:val="2"/>
  </w:num>
  <w:num w:numId="33" w16cid:durableId="1430345820">
    <w:abstractNumId w:val="43"/>
  </w:num>
  <w:num w:numId="34" w16cid:durableId="104740738">
    <w:abstractNumId w:val="24"/>
  </w:num>
  <w:num w:numId="35" w16cid:durableId="1842238192">
    <w:abstractNumId w:val="39"/>
  </w:num>
  <w:num w:numId="36" w16cid:durableId="775295748">
    <w:abstractNumId w:val="45"/>
  </w:num>
  <w:num w:numId="37" w16cid:durableId="1702509875">
    <w:abstractNumId w:val="0"/>
  </w:num>
  <w:num w:numId="38" w16cid:durableId="1129976099">
    <w:abstractNumId w:val="28"/>
  </w:num>
  <w:num w:numId="39" w16cid:durableId="1354258167">
    <w:abstractNumId w:val="22"/>
  </w:num>
  <w:num w:numId="40" w16cid:durableId="1059865647">
    <w:abstractNumId w:val="12"/>
  </w:num>
  <w:num w:numId="41" w16cid:durableId="2007899026">
    <w:abstractNumId w:val="27"/>
  </w:num>
  <w:num w:numId="42" w16cid:durableId="2104690968">
    <w:abstractNumId w:val="38"/>
  </w:num>
  <w:num w:numId="43" w16cid:durableId="668412524">
    <w:abstractNumId w:val="1"/>
  </w:num>
  <w:num w:numId="44" w16cid:durableId="383259644">
    <w:abstractNumId w:val="37"/>
  </w:num>
  <w:num w:numId="45" w16cid:durableId="387804111">
    <w:abstractNumId w:val="6"/>
  </w:num>
  <w:num w:numId="46" w16cid:durableId="121107210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084"/>
    <w:rsid w:val="00010194"/>
    <w:rsid w:val="00037FB3"/>
    <w:rsid w:val="00043677"/>
    <w:rsid w:val="00044EF8"/>
    <w:rsid w:val="0007562A"/>
    <w:rsid w:val="00077284"/>
    <w:rsid w:val="00084702"/>
    <w:rsid w:val="00086FEE"/>
    <w:rsid w:val="00090413"/>
    <w:rsid w:val="0009290C"/>
    <w:rsid w:val="00092BEA"/>
    <w:rsid w:val="00097EF2"/>
    <w:rsid w:val="000B3E64"/>
    <w:rsid w:val="000B7DC6"/>
    <w:rsid w:val="000D719D"/>
    <w:rsid w:val="000F00D7"/>
    <w:rsid w:val="000F706C"/>
    <w:rsid w:val="001151BA"/>
    <w:rsid w:val="001157C7"/>
    <w:rsid w:val="00120170"/>
    <w:rsid w:val="00153594"/>
    <w:rsid w:val="00153E74"/>
    <w:rsid w:val="00161159"/>
    <w:rsid w:val="001704DB"/>
    <w:rsid w:val="00172F2E"/>
    <w:rsid w:val="001745E0"/>
    <w:rsid w:val="001948F8"/>
    <w:rsid w:val="001B0C27"/>
    <w:rsid w:val="001C1416"/>
    <w:rsid w:val="001D6964"/>
    <w:rsid w:val="002232DE"/>
    <w:rsid w:val="00250008"/>
    <w:rsid w:val="00280AA1"/>
    <w:rsid w:val="00286495"/>
    <w:rsid w:val="002A14A0"/>
    <w:rsid w:val="002D46BC"/>
    <w:rsid w:val="002E4B64"/>
    <w:rsid w:val="002F31A6"/>
    <w:rsid w:val="002F5AAD"/>
    <w:rsid w:val="00300065"/>
    <w:rsid w:val="0030540D"/>
    <w:rsid w:val="0032292E"/>
    <w:rsid w:val="00326664"/>
    <w:rsid w:val="00327A7B"/>
    <w:rsid w:val="003664C3"/>
    <w:rsid w:val="003B4ED4"/>
    <w:rsid w:val="003B72D2"/>
    <w:rsid w:val="003C6D86"/>
    <w:rsid w:val="003D1BD4"/>
    <w:rsid w:val="003E0014"/>
    <w:rsid w:val="00403D18"/>
    <w:rsid w:val="004067E6"/>
    <w:rsid w:val="0042005E"/>
    <w:rsid w:val="00425DE0"/>
    <w:rsid w:val="004317E8"/>
    <w:rsid w:val="0044239D"/>
    <w:rsid w:val="00443AE7"/>
    <w:rsid w:val="004446F8"/>
    <w:rsid w:val="00445F9A"/>
    <w:rsid w:val="00470F5B"/>
    <w:rsid w:val="00473B66"/>
    <w:rsid w:val="004754CF"/>
    <w:rsid w:val="004901D7"/>
    <w:rsid w:val="004A5B66"/>
    <w:rsid w:val="004D28B5"/>
    <w:rsid w:val="004D459E"/>
    <w:rsid w:val="004E25E3"/>
    <w:rsid w:val="0051021E"/>
    <w:rsid w:val="0051171D"/>
    <w:rsid w:val="00520BD7"/>
    <w:rsid w:val="00526759"/>
    <w:rsid w:val="00565EAE"/>
    <w:rsid w:val="005949BC"/>
    <w:rsid w:val="00597365"/>
    <w:rsid w:val="005975DE"/>
    <w:rsid w:val="005A19EC"/>
    <w:rsid w:val="005C6625"/>
    <w:rsid w:val="005C7375"/>
    <w:rsid w:val="00625E20"/>
    <w:rsid w:val="00674158"/>
    <w:rsid w:val="00682B6F"/>
    <w:rsid w:val="0068518F"/>
    <w:rsid w:val="00692B2F"/>
    <w:rsid w:val="00696409"/>
    <w:rsid w:val="006A3913"/>
    <w:rsid w:val="006C7734"/>
    <w:rsid w:val="00703901"/>
    <w:rsid w:val="007338E5"/>
    <w:rsid w:val="00734680"/>
    <w:rsid w:val="00735396"/>
    <w:rsid w:val="00742EB1"/>
    <w:rsid w:val="007539DF"/>
    <w:rsid w:val="00764EA2"/>
    <w:rsid w:val="00790BA6"/>
    <w:rsid w:val="007B586B"/>
    <w:rsid w:val="007D36DE"/>
    <w:rsid w:val="007D71A6"/>
    <w:rsid w:val="007E2DC1"/>
    <w:rsid w:val="00803B68"/>
    <w:rsid w:val="008135EA"/>
    <w:rsid w:val="0081561E"/>
    <w:rsid w:val="00833E34"/>
    <w:rsid w:val="008414F8"/>
    <w:rsid w:val="00851ECE"/>
    <w:rsid w:val="0087595B"/>
    <w:rsid w:val="008867B2"/>
    <w:rsid w:val="00890E68"/>
    <w:rsid w:val="00892EC5"/>
    <w:rsid w:val="008A5A2D"/>
    <w:rsid w:val="008D6A8D"/>
    <w:rsid w:val="008E0957"/>
    <w:rsid w:val="008F5FD7"/>
    <w:rsid w:val="00926503"/>
    <w:rsid w:val="0094641D"/>
    <w:rsid w:val="00997A38"/>
    <w:rsid w:val="009A1D36"/>
    <w:rsid w:val="009A4753"/>
    <w:rsid w:val="009D16F1"/>
    <w:rsid w:val="009D67A5"/>
    <w:rsid w:val="009D7F6E"/>
    <w:rsid w:val="009E1B07"/>
    <w:rsid w:val="009E450E"/>
    <w:rsid w:val="009F412A"/>
    <w:rsid w:val="009F456C"/>
    <w:rsid w:val="009F7553"/>
    <w:rsid w:val="00A21E32"/>
    <w:rsid w:val="00A62E8E"/>
    <w:rsid w:val="00A74178"/>
    <w:rsid w:val="00A83D00"/>
    <w:rsid w:val="00A969F0"/>
    <w:rsid w:val="00AC03D7"/>
    <w:rsid w:val="00AD3474"/>
    <w:rsid w:val="00AD4A7E"/>
    <w:rsid w:val="00AD59A2"/>
    <w:rsid w:val="00B01AB6"/>
    <w:rsid w:val="00B2074A"/>
    <w:rsid w:val="00B30E67"/>
    <w:rsid w:val="00B323E9"/>
    <w:rsid w:val="00B36DFF"/>
    <w:rsid w:val="00B45270"/>
    <w:rsid w:val="00B525EE"/>
    <w:rsid w:val="00BA75D8"/>
    <w:rsid w:val="00BB0310"/>
    <w:rsid w:val="00BB1564"/>
    <w:rsid w:val="00BC4E8E"/>
    <w:rsid w:val="00BD0D26"/>
    <w:rsid w:val="00BD5084"/>
    <w:rsid w:val="00BE6D3D"/>
    <w:rsid w:val="00BF4D62"/>
    <w:rsid w:val="00C0381A"/>
    <w:rsid w:val="00C10B68"/>
    <w:rsid w:val="00C16703"/>
    <w:rsid w:val="00C25264"/>
    <w:rsid w:val="00C331A6"/>
    <w:rsid w:val="00C36084"/>
    <w:rsid w:val="00C443F2"/>
    <w:rsid w:val="00C44CD4"/>
    <w:rsid w:val="00C61BA7"/>
    <w:rsid w:val="00C6245E"/>
    <w:rsid w:val="00C750E8"/>
    <w:rsid w:val="00C806FD"/>
    <w:rsid w:val="00C83262"/>
    <w:rsid w:val="00C84696"/>
    <w:rsid w:val="00C9453C"/>
    <w:rsid w:val="00CF2E74"/>
    <w:rsid w:val="00D215D9"/>
    <w:rsid w:val="00D438DF"/>
    <w:rsid w:val="00D47F14"/>
    <w:rsid w:val="00D57A5D"/>
    <w:rsid w:val="00D608F9"/>
    <w:rsid w:val="00D67427"/>
    <w:rsid w:val="00D70622"/>
    <w:rsid w:val="00D83D64"/>
    <w:rsid w:val="00DB1E4D"/>
    <w:rsid w:val="00DC52AC"/>
    <w:rsid w:val="00DD15F6"/>
    <w:rsid w:val="00DD3A2E"/>
    <w:rsid w:val="00DF60EA"/>
    <w:rsid w:val="00E316C8"/>
    <w:rsid w:val="00E57792"/>
    <w:rsid w:val="00E61A9C"/>
    <w:rsid w:val="00E64E25"/>
    <w:rsid w:val="00E66478"/>
    <w:rsid w:val="00EC38F1"/>
    <w:rsid w:val="00ED52CB"/>
    <w:rsid w:val="00EE028C"/>
    <w:rsid w:val="00F00694"/>
    <w:rsid w:val="00F248B9"/>
    <w:rsid w:val="00F30272"/>
    <w:rsid w:val="00F3425E"/>
    <w:rsid w:val="00F36FA0"/>
    <w:rsid w:val="00F53760"/>
    <w:rsid w:val="00F676EB"/>
    <w:rsid w:val="00F87E1E"/>
    <w:rsid w:val="00FD332A"/>
    <w:rsid w:val="00FD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D6CCF"/>
  <w15:chartTrackingRefBased/>
  <w15:docId w15:val="{895138C8-A109-1549-9D0B-3B0DD691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D6A8D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D5084"/>
    <w:pPr>
      <w:ind w:left="720"/>
      <w:contextualSpacing/>
    </w:pPr>
  </w:style>
  <w:style w:type="character" w:styleId="Hiperhivatkozs">
    <w:name w:val="Hyperlink"/>
    <w:uiPriority w:val="99"/>
    <w:unhideWhenUsed/>
    <w:rsid w:val="00C83262"/>
    <w:rPr>
      <w:color w:val="0000FF"/>
      <w:u w:val="single"/>
    </w:rPr>
  </w:style>
  <w:style w:type="character" w:styleId="Lbjegyzet-hivatkozs">
    <w:name w:val="footnote reference"/>
    <w:uiPriority w:val="99"/>
    <w:rsid w:val="00C83262"/>
    <w:rPr>
      <w:rFonts w:cs="Times New Roman"/>
      <w:vertAlign w:val="superscript"/>
    </w:rPr>
  </w:style>
  <w:style w:type="table" w:styleId="Rcsostblzat">
    <w:name w:val="Table Grid"/>
    <w:basedOn w:val="Normltblzat"/>
    <w:uiPriority w:val="59"/>
    <w:rsid w:val="00F87E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CF2E74"/>
    <w:pPr>
      <w:tabs>
        <w:tab w:val="center" w:pos="4536"/>
        <w:tab w:val="right" w:pos="9072"/>
      </w:tabs>
    </w:pPr>
    <w:rPr>
      <w:lang w:val="x-none"/>
    </w:rPr>
  </w:style>
  <w:style w:type="character" w:customStyle="1" w:styleId="lfejChar">
    <w:name w:val="Élőfej Char"/>
    <w:link w:val="lfej"/>
    <w:uiPriority w:val="99"/>
    <w:rsid w:val="00CF2E74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CF2E74"/>
    <w:pPr>
      <w:tabs>
        <w:tab w:val="center" w:pos="4536"/>
        <w:tab w:val="right" w:pos="9072"/>
      </w:tabs>
    </w:pPr>
    <w:rPr>
      <w:lang w:val="x-none"/>
    </w:rPr>
  </w:style>
  <w:style w:type="character" w:customStyle="1" w:styleId="llbChar">
    <w:name w:val="Élőláb Char"/>
    <w:link w:val="llb"/>
    <w:uiPriority w:val="99"/>
    <w:rsid w:val="00CF2E74"/>
    <w:rPr>
      <w:sz w:val="22"/>
      <w:szCs w:val="22"/>
      <w:lang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D719D"/>
    <w:rPr>
      <w:sz w:val="20"/>
      <w:szCs w:val="20"/>
      <w:lang w:val="x-none"/>
    </w:rPr>
  </w:style>
  <w:style w:type="character" w:customStyle="1" w:styleId="LbjegyzetszvegChar">
    <w:name w:val="Lábjegyzetszöveg Char"/>
    <w:link w:val="Lbjegyzetszveg"/>
    <w:uiPriority w:val="99"/>
    <w:semiHidden/>
    <w:rsid w:val="000D719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oim.pl/pdf/MAZURv2n2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mzetkozi-gazdalkodas.hu/files/12045/etikett_eloadasanyag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300AC-26B4-479C-B625-44BB4EC17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494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Links>
    <vt:vector size="6" baseType="variant">
      <vt:variant>
        <vt:i4>983040</vt:i4>
      </vt:variant>
      <vt:variant>
        <vt:i4>0</vt:i4>
      </vt:variant>
      <vt:variant>
        <vt:i4>0</vt:i4>
      </vt:variant>
      <vt:variant>
        <vt:i4>5</vt:i4>
      </vt:variant>
      <vt:variant>
        <vt:lpwstr>http://www.joim.pl/pdf/MAZURv2n2.pdf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Zoli</dc:creator>
  <cp:keywords/>
  <cp:lastModifiedBy>Lipták Katalin</cp:lastModifiedBy>
  <cp:revision>27</cp:revision>
  <cp:lastPrinted>2018-06-26T11:10:00Z</cp:lastPrinted>
  <dcterms:created xsi:type="dcterms:W3CDTF">2019-08-31T09:07:00Z</dcterms:created>
  <dcterms:modified xsi:type="dcterms:W3CDTF">2026-09-03T17:52:00Z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c328f532-782d-4400-97d4-62821623c08b</vt:lpwstr>
  </property>
</Properties>
</file>